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7DC" w:rsidRDefault="003007DC" w:rsidP="00A11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AJÁNLATTÉTELI LAP</w:t>
      </w:r>
    </w:p>
    <w:p w:rsidR="004A49E4" w:rsidRDefault="004A49E4" w:rsidP="004A4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9E4">
        <w:rPr>
          <w:rFonts w:ascii="Times New Roman" w:hAnsi="Times New Roman" w:cs="Times New Roman"/>
          <w:b/>
          <w:sz w:val="28"/>
          <w:szCs w:val="28"/>
        </w:rPr>
        <w:t xml:space="preserve">Suba-lyuk tanösvény </w:t>
      </w:r>
      <w:r>
        <w:rPr>
          <w:rFonts w:ascii="Times New Roman" w:hAnsi="Times New Roman" w:cs="Times New Roman"/>
          <w:b/>
          <w:sz w:val="28"/>
          <w:szCs w:val="28"/>
        </w:rPr>
        <w:t>leporelló</w:t>
      </w:r>
    </w:p>
    <w:p w:rsidR="003007DC" w:rsidRDefault="004A49E4" w:rsidP="004A4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9E4">
        <w:rPr>
          <w:rFonts w:ascii="Times New Roman" w:hAnsi="Times New Roman" w:cs="Times New Roman"/>
          <w:b/>
          <w:sz w:val="28"/>
          <w:szCs w:val="28"/>
        </w:rPr>
        <w:t>CE0100248 „</w:t>
      </w:r>
      <w:proofErr w:type="spellStart"/>
      <w:r w:rsidRPr="004A49E4">
        <w:rPr>
          <w:rFonts w:ascii="Times New Roman" w:hAnsi="Times New Roman" w:cs="Times New Roman"/>
          <w:b/>
          <w:sz w:val="28"/>
          <w:szCs w:val="28"/>
        </w:rPr>
        <w:t>Human-Nature</w:t>
      </w:r>
      <w:proofErr w:type="spellEnd"/>
      <w:r w:rsidRPr="004A49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49E4">
        <w:rPr>
          <w:rFonts w:ascii="Times New Roman" w:hAnsi="Times New Roman" w:cs="Times New Roman"/>
          <w:b/>
          <w:sz w:val="28"/>
          <w:szCs w:val="28"/>
        </w:rPr>
        <w:t>Interactions</w:t>
      </w:r>
      <w:proofErr w:type="spellEnd"/>
      <w:r w:rsidRPr="004A49E4">
        <w:rPr>
          <w:rFonts w:ascii="Times New Roman" w:hAnsi="Times New Roman" w:cs="Times New Roman"/>
          <w:b/>
          <w:sz w:val="28"/>
          <w:szCs w:val="28"/>
        </w:rPr>
        <w:t xml:space="preserve"> and </w:t>
      </w:r>
      <w:proofErr w:type="spellStart"/>
      <w:r w:rsidRPr="004A49E4">
        <w:rPr>
          <w:rFonts w:ascii="Times New Roman" w:hAnsi="Times New Roman" w:cs="Times New Roman"/>
          <w:b/>
          <w:sz w:val="28"/>
          <w:szCs w:val="28"/>
        </w:rPr>
        <w:t>Impacts</w:t>
      </w:r>
      <w:proofErr w:type="spellEnd"/>
      <w:r w:rsidRPr="004A49E4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4A49E4">
        <w:rPr>
          <w:rFonts w:ascii="Times New Roman" w:hAnsi="Times New Roman" w:cs="Times New Roman"/>
          <w:b/>
          <w:sz w:val="28"/>
          <w:szCs w:val="28"/>
        </w:rPr>
        <w:t>Tourist</w:t>
      </w:r>
      <w:proofErr w:type="spellEnd"/>
      <w:r w:rsidRPr="004A49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49E4">
        <w:rPr>
          <w:rFonts w:ascii="Times New Roman" w:hAnsi="Times New Roman" w:cs="Times New Roman"/>
          <w:b/>
          <w:sz w:val="28"/>
          <w:szCs w:val="28"/>
        </w:rPr>
        <w:t>Activities</w:t>
      </w:r>
      <w:proofErr w:type="spellEnd"/>
      <w:r w:rsidRPr="004A49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49E4">
        <w:rPr>
          <w:rFonts w:ascii="Times New Roman" w:hAnsi="Times New Roman" w:cs="Times New Roman"/>
          <w:b/>
          <w:sz w:val="28"/>
          <w:szCs w:val="28"/>
        </w:rPr>
        <w:t>on</w:t>
      </w:r>
      <w:proofErr w:type="spellEnd"/>
      <w:r w:rsidRPr="004A49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49E4">
        <w:rPr>
          <w:rFonts w:ascii="Times New Roman" w:hAnsi="Times New Roman" w:cs="Times New Roman"/>
          <w:b/>
          <w:sz w:val="28"/>
          <w:szCs w:val="28"/>
        </w:rPr>
        <w:t>Protected</w:t>
      </w:r>
      <w:proofErr w:type="spellEnd"/>
      <w:r w:rsidRPr="004A49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49E4">
        <w:rPr>
          <w:rFonts w:ascii="Times New Roman" w:hAnsi="Times New Roman" w:cs="Times New Roman"/>
          <w:b/>
          <w:sz w:val="28"/>
          <w:szCs w:val="28"/>
        </w:rPr>
        <w:t>Areas</w:t>
      </w:r>
      <w:proofErr w:type="spellEnd"/>
      <w:r w:rsidRPr="004A49E4">
        <w:rPr>
          <w:rFonts w:ascii="Times New Roman" w:hAnsi="Times New Roman" w:cs="Times New Roman"/>
          <w:b/>
          <w:sz w:val="28"/>
          <w:szCs w:val="28"/>
        </w:rPr>
        <w:t>” – HUMANITA</w:t>
      </w:r>
    </w:p>
    <w:p w:rsidR="004A49E4" w:rsidRDefault="004A49E4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F07">
        <w:rPr>
          <w:rFonts w:ascii="Times New Roman" w:hAnsi="Times New Roman" w:cs="Times New Roman"/>
          <w:b/>
          <w:sz w:val="24"/>
          <w:szCs w:val="24"/>
        </w:rPr>
        <w:t>Ajánlatkérő: Bükki Nemzeti Park Igazgatóság</w:t>
      </w: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6F07">
        <w:rPr>
          <w:rFonts w:ascii="Times New Roman" w:hAnsi="Times New Roman" w:cs="Times New Roman"/>
          <w:b/>
          <w:sz w:val="24"/>
          <w:szCs w:val="24"/>
          <w:u w:val="single"/>
        </w:rPr>
        <w:t>Ajánlattevő adatai:</w:t>
      </w: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F07">
        <w:rPr>
          <w:rFonts w:ascii="Times New Roman" w:hAnsi="Times New Roman" w:cs="Times New Roman"/>
          <w:b/>
          <w:sz w:val="24"/>
          <w:szCs w:val="24"/>
        </w:rPr>
        <w:t>Ajánlattevő neve:</w:t>
      </w: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F07">
        <w:rPr>
          <w:rFonts w:ascii="Times New Roman" w:hAnsi="Times New Roman" w:cs="Times New Roman"/>
          <w:b/>
          <w:sz w:val="24"/>
          <w:szCs w:val="24"/>
        </w:rPr>
        <w:t>Ajánlattevő képviselőjének neve:</w:t>
      </w: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F07">
        <w:rPr>
          <w:rFonts w:ascii="Times New Roman" w:hAnsi="Times New Roman" w:cs="Times New Roman"/>
          <w:b/>
          <w:sz w:val="24"/>
          <w:szCs w:val="24"/>
        </w:rPr>
        <w:t>Ajánlattevő székhelye:</w:t>
      </w: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F07">
        <w:rPr>
          <w:rFonts w:ascii="Times New Roman" w:hAnsi="Times New Roman" w:cs="Times New Roman"/>
          <w:b/>
          <w:sz w:val="24"/>
          <w:szCs w:val="24"/>
        </w:rPr>
        <w:t>Ajánlattevő telefonszáma:</w:t>
      </w: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F07">
        <w:rPr>
          <w:rFonts w:ascii="Times New Roman" w:hAnsi="Times New Roman" w:cs="Times New Roman"/>
          <w:b/>
          <w:sz w:val="24"/>
          <w:szCs w:val="24"/>
        </w:rPr>
        <w:t>Ajánlattevő e-mail címe:</w:t>
      </w: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F07">
        <w:rPr>
          <w:rFonts w:ascii="Times New Roman" w:hAnsi="Times New Roman" w:cs="Times New Roman"/>
          <w:b/>
          <w:sz w:val="24"/>
          <w:szCs w:val="24"/>
        </w:rPr>
        <w:t>Ajánlattevő adószáma:</w:t>
      </w: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F07">
        <w:rPr>
          <w:rFonts w:ascii="Times New Roman" w:hAnsi="Times New Roman" w:cs="Times New Roman"/>
          <w:b/>
          <w:sz w:val="24"/>
          <w:szCs w:val="24"/>
        </w:rPr>
        <w:t>Ajánlattevő bankszámlaszáma:</w:t>
      </w:r>
    </w:p>
    <w:p w:rsidR="0094624B" w:rsidRDefault="0094624B" w:rsidP="00936F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951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02"/>
        <w:gridCol w:w="2475"/>
        <w:gridCol w:w="1039"/>
        <w:gridCol w:w="1654"/>
        <w:gridCol w:w="1701"/>
        <w:gridCol w:w="2142"/>
      </w:tblGrid>
      <w:tr w:rsidR="003007DC" w:rsidRPr="00DE0D43" w:rsidTr="003007DC">
        <w:trPr>
          <w:trHeight w:val="509"/>
        </w:trPr>
        <w:tc>
          <w:tcPr>
            <w:tcW w:w="502" w:type="dxa"/>
          </w:tcPr>
          <w:p w:rsidR="003007DC" w:rsidRPr="00DE0D43" w:rsidRDefault="003007DC" w:rsidP="00892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3007DC" w:rsidRPr="00DE0D43" w:rsidRDefault="003007DC" w:rsidP="00892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Feladat </w:t>
            </w:r>
          </w:p>
          <w:p w:rsidR="003007DC" w:rsidRPr="00DE0D43" w:rsidRDefault="003007DC" w:rsidP="00892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3007DC" w:rsidRPr="00DE0D43" w:rsidRDefault="003007DC" w:rsidP="00892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menny. db</w:t>
            </w:r>
          </w:p>
        </w:tc>
        <w:tc>
          <w:tcPr>
            <w:tcW w:w="1654" w:type="dxa"/>
          </w:tcPr>
          <w:p w:rsidR="003007DC" w:rsidRPr="00DE0D43" w:rsidRDefault="003007DC" w:rsidP="00892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Ár (nettó) </w:t>
            </w:r>
          </w:p>
          <w:p w:rsidR="003007DC" w:rsidRPr="00DE0D43" w:rsidRDefault="003007DC" w:rsidP="00892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43"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</w:p>
        </w:tc>
        <w:tc>
          <w:tcPr>
            <w:tcW w:w="1701" w:type="dxa"/>
          </w:tcPr>
          <w:p w:rsidR="003007DC" w:rsidRPr="00DE0D43" w:rsidRDefault="003007DC" w:rsidP="00892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Áfa </w:t>
            </w:r>
          </w:p>
          <w:p w:rsidR="003007DC" w:rsidRPr="00DE0D43" w:rsidRDefault="003007DC" w:rsidP="00892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43"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</w:p>
        </w:tc>
        <w:tc>
          <w:tcPr>
            <w:tcW w:w="2142" w:type="dxa"/>
          </w:tcPr>
          <w:p w:rsidR="003007DC" w:rsidRPr="00DE0D43" w:rsidRDefault="003007DC" w:rsidP="0037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Ár (bruttó) </w:t>
            </w:r>
          </w:p>
          <w:p w:rsidR="003007DC" w:rsidRPr="00DE0D43" w:rsidRDefault="003007DC" w:rsidP="0037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43"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</w:p>
        </w:tc>
      </w:tr>
      <w:tr w:rsidR="003007DC" w:rsidRPr="00DE0D43" w:rsidTr="003007DC">
        <w:trPr>
          <w:trHeight w:val="239"/>
        </w:trPr>
        <w:tc>
          <w:tcPr>
            <w:tcW w:w="502" w:type="dxa"/>
          </w:tcPr>
          <w:p w:rsidR="003007DC" w:rsidRPr="008A14CE" w:rsidRDefault="003007DC" w:rsidP="00BB3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C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75" w:type="dxa"/>
          </w:tcPr>
          <w:p w:rsidR="003007DC" w:rsidRDefault="004A49E4" w:rsidP="00DE0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Suba-lyuk tanösvény leporelló magyar nyelv</w:t>
            </w:r>
          </w:p>
          <w:p w:rsidR="00122900" w:rsidRDefault="00122900" w:rsidP="00DE0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3007DC" w:rsidRPr="00DE0D43" w:rsidRDefault="004A49E4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4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4" w:type="dxa"/>
          </w:tcPr>
          <w:p w:rsidR="003007DC" w:rsidRPr="00DE0D43" w:rsidRDefault="003007DC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7DC" w:rsidRPr="00DE0D43" w:rsidRDefault="003007DC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3007DC" w:rsidRPr="00DE0D43" w:rsidRDefault="003007DC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DC" w:rsidRPr="00DE0D43" w:rsidTr="003007DC">
        <w:trPr>
          <w:trHeight w:val="254"/>
        </w:trPr>
        <w:tc>
          <w:tcPr>
            <w:tcW w:w="502" w:type="dxa"/>
          </w:tcPr>
          <w:p w:rsidR="003007DC" w:rsidRPr="008A14CE" w:rsidRDefault="003007DC" w:rsidP="00BB3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C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75" w:type="dxa"/>
          </w:tcPr>
          <w:p w:rsidR="003007DC" w:rsidRDefault="00A902AE" w:rsidP="00DE0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Suba-lyuk tanösvény le</w:t>
            </w:r>
            <w:r w:rsidR="004A49E4">
              <w:rPr>
                <w:rFonts w:ascii="Times New Roman" w:hAnsi="Times New Roman" w:cs="Times New Roman"/>
                <w:b/>
                <w:sz w:val="24"/>
                <w:szCs w:val="24"/>
              </w:rPr>
              <w:t>porelló angol nyelv</w:t>
            </w:r>
          </w:p>
          <w:p w:rsidR="00122900" w:rsidRPr="00DE0D43" w:rsidRDefault="00122900" w:rsidP="00DE0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3007DC" w:rsidRPr="00DE0D43" w:rsidRDefault="004A49E4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4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4" w:type="dxa"/>
          </w:tcPr>
          <w:p w:rsidR="003007DC" w:rsidRPr="00DE0D43" w:rsidRDefault="003007DC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7DC" w:rsidRPr="00DE0D43" w:rsidRDefault="003007DC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3007DC" w:rsidRPr="00DE0D43" w:rsidRDefault="003007DC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4CE" w:rsidRPr="00DE0D43" w:rsidTr="003007DC">
        <w:trPr>
          <w:trHeight w:val="494"/>
        </w:trPr>
        <w:tc>
          <w:tcPr>
            <w:tcW w:w="502" w:type="dxa"/>
          </w:tcPr>
          <w:p w:rsidR="008A14CE" w:rsidRPr="00DE0D43" w:rsidRDefault="008A14CE" w:rsidP="00BB3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8A14CE" w:rsidRDefault="008A14CE" w:rsidP="008A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CE">
              <w:rPr>
                <w:rFonts w:ascii="Times New Roman" w:hAnsi="Times New Roman" w:cs="Times New Roman"/>
                <w:b/>
                <w:sz w:val="24"/>
                <w:szCs w:val="24"/>
              </w:rPr>
              <w:t>Összesen:</w:t>
            </w:r>
          </w:p>
          <w:p w:rsidR="00122900" w:rsidRPr="008A14CE" w:rsidRDefault="00122900" w:rsidP="008A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14CE" w:rsidRPr="00DE0D43" w:rsidRDefault="008A14CE" w:rsidP="00BB3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8A14CE" w:rsidRPr="00DE0D43" w:rsidRDefault="00A244FD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1654" w:type="dxa"/>
          </w:tcPr>
          <w:p w:rsidR="008A14CE" w:rsidRPr="00DE0D43" w:rsidRDefault="008A14CE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4CE" w:rsidRPr="00DE0D43" w:rsidRDefault="008A14CE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A14CE" w:rsidRPr="00DE0D43" w:rsidRDefault="008A14CE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9B0" w:rsidRPr="00F15069" w:rsidRDefault="00BB39B0" w:rsidP="00BB39B0">
      <w:pPr>
        <w:rPr>
          <w:rFonts w:ascii="Times New Roman" w:hAnsi="Times New Roman" w:cs="Times New Roman"/>
          <w:sz w:val="24"/>
          <w:szCs w:val="24"/>
        </w:rPr>
      </w:pPr>
    </w:p>
    <w:p w:rsidR="00BB39B0" w:rsidRDefault="00F15069" w:rsidP="00372FD9">
      <w:pPr>
        <w:rPr>
          <w:rFonts w:ascii="Times New Roman" w:hAnsi="Times New Roman" w:cs="Times New Roman"/>
          <w:sz w:val="24"/>
          <w:szCs w:val="24"/>
        </w:rPr>
      </w:pPr>
      <w:r w:rsidRPr="00F15069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F1506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</w:p>
    <w:p w:rsidR="00F15069" w:rsidRPr="00F15069" w:rsidRDefault="00F15069" w:rsidP="00372FD9">
      <w:pPr>
        <w:rPr>
          <w:rFonts w:ascii="Times New Roman" w:hAnsi="Times New Roman" w:cs="Times New Roman"/>
          <w:sz w:val="24"/>
          <w:szCs w:val="24"/>
        </w:rPr>
      </w:pPr>
    </w:p>
    <w:p w:rsidR="00F15069" w:rsidRPr="00F15069" w:rsidRDefault="00F15069" w:rsidP="00F15069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F15069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F15069" w:rsidRPr="00F15069" w:rsidRDefault="00F15069" w:rsidP="00F15069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15069">
        <w:rPr>
          <w:rFonts w:ascii="Times New Roman" w:hAnsi="Times New Roman" w:cs="Times New Roman"/>
          <w:sz w:val="24"/>
          <w:szCs w:val="24"/>
        </w:rPr>
        <w:t>Aláírás</w:t>
      </w:r>
    </w:p>
    <w:p w:rsidR="001D25B6" w:rsidRDefault="001D25B6"/>
    <w:sectPr w:rsidR="001D25B6" w:rsidSect="00E95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36F50"/>
    <w:multiLevelType w:val="hybridMultilevel"/>
    <w:tmpl w:val="2D90363C"/>
    <w:lvl w:ilvl="0" w:tplc="040E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28623D"/>
    <w:multiLevelType w:val="hybridMultilevel"/>
    <w:tmpl w:val="2338770A"/>
    <w:lvl w:ilvl="0" w:tplc="8E282B4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B6"/>
    <w:rsid w:val="00122900"/>
    <w:rsid w:val="001D25B6"/>
    <w:rsid w:val="0022054D"/>
    <w:rsid w:val="002C6F4D"/>
    <w:rsid w:val="003007DC"/>
    <w:rsid w:val="0036263A"/>
    <w:rsid w:val="003705B7"/>
    <w:rsid w:val="00372FD9"/>
    <w:rsid w:val="00415CFC"/>
    <w:rsid w:val="004A49E4"/>
    <w:rsid w:val="004C32F4"/>
    <w:rsid w:val="004F4C18"/>
    <w:rsid w:val="005141A2"/>
    <w:rsid w:val="00540B5C"/>
    <w:rsid w:val="00575E8D"/>
    <w:rsid w:val="005E2497"/>
    <w:rsid w:val="005F2D9B"/>
    <w:rsid w:val="00626537"/>
    <w:rsid w:val="006B5043"/>
    <w:rsid w:val="007455D7"/>
    <w:rsid w:val="00755840"/>
    <w:rsid w:val="00763357"/>
    <w:rsid w:val="007A5A9A"/>
    <w:rsid w:val="007A6B1B"/>
    <w:rsid w:val="008A14CE"/>
    <w:rsid w:val="008D73EE"/>
    <w:rsid w:val="009353E3"/>
    <w:rsid w:val="00936F07"/>
    <w:rsid w:val="0094624B"/>
    <w:rsid w:val="00952965"/>
    <w:rsid w:val="00975170"/>
    <w:rsid w:val="00A112B8"/>
    <w:rsid w:val="00A244FD"/>
    <w:rsid w:val="00A44508"/>
    <w:rsid w:val="00A902AE"/>
    <w:rsid w:val="00B028D3"/>
    <w:rsid w:val="00BB39B0"/>
    <w:rsid w:val="00BB3A7A"/>
    <w:rsid w:val="00BE02FB"/>
    <w:rsid w:val="00BE2821"/>
    <w:rsid w:val="00C35276"/>
    <w:rsid w:val="00C57B9F"/>
    <w:rsid w:val="00D0601B"/>
    <w:rsid w:val="00D33B07"/>
    <w:rsid w:val="00D527AA"/>
    <w:rsid w:val="00D534E4"/>
    <w:rsid w:val="00DE0D43"/>
    <w:rsid w:val="00E95195"/>
    <w:rsid w:val="00EE0E6B"/>
    <w:rsid w:val="00F0784D"/>
    <w:rsid w:val="00F15069"/>
    <w:rsid w:val="00F7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677D3-9FFC-491A-B753-0F91A8ED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5195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D2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D25B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B3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3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LauferZs</dc:creator>
  <cp:lastModifiedBy>Havasi Andrea</cp:lastModifiedBy>
  <cp:revision>7</cp:revision>
  <cp:lastPrinted>2024-08-13T10:35:00Z</cp:lastPrinted>
  <dcterms:created xsi:type="dcterms:W3CDTF">2025-08-22T07:04:00Z</dcterms:created>
  <dcterms:modified xsi:type="dcterms:W3CDTF">2025-08-22T10:32:00Z</dcterms:modified>
</cp:coreProperties>
</file>